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3F" w:rsidRDefault="00AD1F3F" w:rsidP="00CC68D3">
      <w:pPr>
        <w:pStyle w:val="a4"/>
        <w:spacing w:before="0" w:beforeAutospacing="0" w:after="0" w:afterAutospacing="0"/>
        <w:ind w:firstLine="709"/>
        <w:rPr>
          <w:sz w:val="28"/>
          <w:szCs w:val="28"/>
          <w:lang w:val="en-US"/>
        </w:rPr>
      </w:pPr>
    </w:p>
    <w:p w:rsidR="00AD1F3F" w:rsidRPr="008C7BCC" w:rsidRDefault="00AD1F3F" w:rsidP="00AD1F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C7BCC">
        <w:rPr>
          <w:b/>
          <w:sz w:val="28"/>
          <w:szCs w:val="28"/>
        </w:rPr>
        <w:t>ХАРКІВСЬКА ДЕРЖАВНА АКАДЕМІЯ ДИЗАЙН</w:t>
      </w:r>
      <w:r>
        <w:rPr>
          <w:b/>
          <w:sz w:val="28"/>
          <w:szCs w:val="28"/>
        </w:rPr>
        <w:t>У</w:t>
      </w:r>
      <w:r w:rsidRPr="008C7BCC">
        <w:rPr>
          <w:b/>
          <w:sz w:val="28"/>
          <w:szCs w:val="28"/>
        </w:rPr>
        <w:t xml:space="preserve"> І МИСТЕЦТВ</w:t>
      </w:r>
    </w:p>
    <w:p w:rsidR="00AD1F3F" w:rsidRPr="00AD1F3F" w:rsidRDefault="00AD1F3F" w:rsidP="00CC68D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C68D3" w:rsidRPr="0069756B" w:rsidRDefault="00CC68D3" w:rsidP="00CC68D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041F7">
        <w:rPr>
          <w:sz w:val="28"/>
          <w:szCs w:val="28"/>
        </w:rPr>
        <w:t xml:space="preserve">                                        </w:t>
      </w:r>
      <w:r w:rsidRPr="0069756B">
        <w:rPr>
          <w:sz w:val="28"/>
          <w:szCs w:val="28"/>
        </w:rPr>
        <w:t xml:space="preserve">Завдання для іспиту    </w:t>
      </w:r>
    </w:p>
    <w:p w:rsidR="00CC68D3" w:rsidRPr="0069756B" w:rsidRDefault="00CC68D3" w:rsidP="00CC68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69756B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CC68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Методологія наукових досліджень </w:t>
      </w:r>
      <w:r w:rsidR="006A78B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</w:t>
      </w:r>
      <w:r w:rsidRPr="00CC68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сфері мистецтвознавства</w:t>
      </w:r>
      <w:r w:rsidRPr="0069756B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C68D3" w:rsidRPr="0069756B" w:rsidRDefault="00CC68D3" w:rsidP="00CC68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для аспірантів 1-го курсу   </w:t>
      </w:r>
    </w:p>
    <w:p w:rsidR="00CC68D3" w:rsidRPr="0069756B" w:rsidRDefault="00CC68D3" w:rsidP="00CC68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  <w:proofErr w:type="spellStart"/>
      <w:r w:rsidRPr="0069756B">
        <w:rPr>
          <w:rFonts w:ascii="Times New Roman" w:hAnsi="Times New Roman" w:cs="Times New Roman"/>
          <w:sz w:val="28"/>
          <w:szCs w:val="28"/>
          <w:lang w:val="uk-UA"/>
        </w:rPr>
        <w:t>к.ф.н</w:t>
      </w:r>
      <w:proofErr w:type="spellEnd"/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 О.П. </w:t>
      </w:r>
      <w:proofErr w:type="spellStart"/>
      <w:r w:rsidRPr="0069756B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C68D3" w:rsidRPr="00AD1F3F" w:rsidRDefault="00CC68D3" w:rsidP="00CC6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F3F" w:rsidRDefault="00AD1F3F" w:rsidP="00AD1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Охарактеризувати філософські методи дослідження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діалектиктичний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синергетичний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герменевтичний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феноменологічний);</w:t>
      </w:r>
    </w:p>
    <w:p w:rsidR="00AD1F3F" w:rsidRPr="00CB734D" w:rsidRDefault="00AD1F3F" w:rsidP="00AD1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F3F" w:rsidRDefault="00AD1F3F" w:rsidP="00AD1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C43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Охарактеризувати, підкреслити відмінні риси методів нау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>кового дослідження (емпіричний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експериментальний, 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 xml:space="preserve">метод споглядання,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моделювання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1F3F" w:rsidRPr="00CB734D" w:rsidRDefault="00AD1F3F" w:rsidP="00AD1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F3F" w:rsidRDefault="00AD1F3F" w:rsidP="00AD1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Надати стислу характеристику теоретичним методам наукового дослідження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проблема</w:t>
      </w:r>
      <w:r w:rsidRPr="00CB734D">
        <w:rPr>
          <w:rFonts w:ascii="Times New Roman" w:hAnsi="Times New Roman" w:cs="Times New Roman"/>
          <w:sz w:val="28"/>
          <w:szCs w:val="28"/>
          <w:lang w:val="uk-UA"/>
        </w:rPr>
        <w:t>, концепція</w:t>
      </w:r>
      <w:r>
        <w:rPr>
          <w:rFonts w:ascii="Times New Roman" w:hAnsi="Times New Roman" w:cs="Times New Roman"/>
          <w:sz w:val="28"/>
          <w:szCs w:val="28"/>
          <w:lang w:val="uk-UA"/>
        </w:rPr>
        <w:t>, гіпотеза, теорія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F3F" w:rsidRDefault="00AD1F3F" w:rsidP="00AD1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1F3F" w:rsidRDefault="00AD1F3F" w:rsidP="00AD1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представити у вигляді таблиці 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термін – пояснення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F3F" w:rsidRDefault="00AD1F3F" w:rsidP="00AD1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1F3F" w:rsidRDefault="00AD1F3F" w:rsidP="00AD1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Виконані роботи н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>адіслати не пізніше 11 квітня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6A78B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1F3F" w:rsidRPr="00AD1F3F" w:rsidRDefault="00AD1F3F" w:rsidP="00AD1F3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734D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AD1F3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CB734D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AD1F3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proofErr w:type="spellStart"/>
      <w:r w:rsidRPr="00CB734D">
        <w:rPr>
          <w:rFonts w:ascii="Times New Roman" w:hAnsi="Times New Roman" w:cs="Times New Roman"/>
          <w:b/>
          <w:i/>
          <w:sz w:val="28"/>
          <w:szCs w:val="28"/>
          <w:lang w:val="en-US"/>
        </w:rPr>
        <w:t>procenko</w:t>
      </w:r>
      <w:proofErr w:type="spellEnd"/>
      <w:r w:rsidRPr="00AD1F3F">
        <w:rPr>
          <w:rFonts w:ascii="Times New Roman" w:hAnsi="Times New Roman" w:cs="Times New Roman"/>
          <w:b/>
          <w:i/>
          <w:sz w:val="28"/>
          <w:szCs w:val="28"/>
          <w:lang w:val="uk-UA"/>
        </w:rPr>
        <w:t>@</w:t>
      </w:r>
      <w:proofErr w:type="spellStart"/>
      <w:r w:rsidRPr="00CB734D">
        <w:rPr>
          <w:rFonts w:ascii="Times New Roman" w:hAnsi="Times New Roman" w:cs="Times New Roman"/>
          <w:b/>
          <w:i/>
          <w:sz w:val="28"/>
          <w:szCs w:val="28"/>
          <w:lang w:val="en-US"/>
        </w:rPr>
        <w:t>gmail</w:t>
      </w:r>
      <w:proofErr w:type="spellEnd"/>
      <w:r w:rsidRPr="00AD1F3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CB734D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</w:p>
    <w:p w:rsidR="00AD1F3F" w:rsidRPr="00AD1F3F" w:rsidRDefault="00AD1F3F" w:rsidP="00CC68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1F3F" w:rsidRPr="00AD1F3F" w:rsidRDefault="00AD1F3F" w:rsidP="00CC68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1F3F" w:rsidRPr="00AD1F3F" w:rsidRDefault="00AD1F3F" w:rsidP="00CC68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1F3F" w:rsidRPr="00AD1F3F" w:rsidRDefault="00AD1F3F" w:rsidP="00CC68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68D3" w:rsidRPr="00AD1F3F" w:rsidRDefault="00AD1F3F" w:rsidP="00CC68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1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0FC2" w:rsidRPr="00AD1F3F" w:rsidRDefault="00B70FC2" w:rsidP="00B70F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70FC2" w:rsidRPr="00AD1F3F" w:rsidRDefault="00B70FC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70FC2" w:rsidRPr="00AD1F3F" w:rsidSect="00AD1F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1B9"/>
    <w:rsid w:val="000E7E78"/>
    <w:rsid w:val="00147F1D"/>
    <w:rsid w:val="00323854"/>
    <w:rsid w:val="00332540"/>
    <w:rsid w:val="003B02A5"/>
    <w:rsid w:val="004721BA"/>
    <w:rsid w:val="005C4FF7"/>
    <w:rsid w:val="006A78B3"/>
    <w:rsid w:val="007C41B9"/>
    <w:rsid w:val="008277BC"/>
    <w:rsid w:val="009E79EB"/>
    <w:rsid w:val="00AB67CE"/>
    <w:rsid w:val="00AD1F3F"/>
    <w:rsid w:val="00B70FC2"/>
    <w:rsid w:val="00CC68D3"/>
    <w:rsid w:val="00CE705D"/>
    <w:rsid w:val="00DF4682"/>
    <w:rsid w:val="00E55E33"/>
    <w:rsid w:val="00E8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1B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C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CC68D3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68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dcterms:created xsi:type="dcterms:W3CDTF">2020-04-04T18:20:00Z</dcterms:created>
  <dcterms:modified xsi:type="dcterms:W3CDTF">2020-04-06T11:43:00Z</dcterms:modified>
</cp:coreProperties>
</file>